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504F02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F0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5167E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</w:t>
      </w:r>
      <w:r w:rsidR="00504F02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1 квартал </w:t>
      </w:r>
      <w:r w:rsidR="00961BAF">
        <w:rPr>
          <w:rFonts w:ascii="Times New Roman" w:hAnsi="Times New Roman" w:cs="Times New Roman"/>
          <w:b/>
          <w:sz w:val="24"/>
          <w:szCs w:val="28"/>
        </w:rPr>
        <w:t>2024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961BAF">
        <w:rPr>
          <w:rFonts w:ascii="Times New Roman" w:hAnsi="Times New Roman" w:cs="Times New Roman"/>
          <w:sz w:val="24"/>
          <w:szCs w:val="24"/>
        </w:rPr>
        <w:t>9 558 307,35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961BAF">
        <w:rPr>
          <w:rFonts w:ascii="Times New Roman" w:hAnsi="Times New Roman" w:cs="Times New Roman"/>
          <w:sz w:val="24"/>
          <w:szCs w:val="24"/>
        </w:rPr>
        <w:t>8 921 795,89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961BAF">
        <w:rPr>
          <w:rFonts w:ascii="Times New Roman" w:hAnsi="Times New Roman" w:cs="Times New Roman"/>
          <w:sz w:val="24"/>
          <w:szCs w:val="24"/>
        </w:rPr>
        <w:t>636 511,46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B06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961BAF">
        <w:rPr>
          <w:rFonts w:ascii="Times New Roman" w:hAnsi="Times New Roman" w:cs="Times New Roman"/>
          <w:sz w:val="24"/>
          <w:szCs w:val="24"/>
        </w:rPr>
        <w:t>9 558 307,35</w:t>
      </w:r>
      <w:r w:rsidR="00961BAF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961BAF">
        <w:rPr>
          <w:rFonts w:ascii="Times New Roman" w:hAnsi="Times New Roman" w:cs="Times New Roman"/>
          <w:sz w:val="24"/>
          <w:szCs w:val="24"/>
        </w:rPr>
        <w:t>8 921 795,89</w:t>
      </w:r>
      <w:r w:rsidR="00961BAF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961BAF">
        <w:rPr>
          <w:rFonts w:ascii="Times New Roman" w:hAnsi="Times New Roman" w:cs="Times New Roman"/>
          <w:sz w:val="24"/>
          <w:szCs w:val="24"/>
        </w:rPr>
        <w:t>профицит</w:t>
      </w:r>
      <w:r w:rsidR="00961BAF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961BAF">
        <w:rPr>
          <w:rFonts w:ascii="Times New Roman" w:hAnsi="Times New Roman" w:cs="Times New Roman"/>
          <w:sz w:val="24"/>
          <w:szCs w:val="24"/>
        </w:rPr>
        <w:t>636 511,46</w:t>
      </w:r>
      <w:r w:rsidR="000C043E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  <w:bookmarkStart w:id="0" w:name="_GoBack"/>
      <w:bookmarkEnd w:id="0"/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7077DB" w:rsidRDefault="007077DB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077DB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71792" w:rsidRPr="009E7666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</w:t>
      </w:r>
      <w:r w:rsidR="007077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 Г.Г. Прохорова</w:t>
      </w: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66"/>
    <w:rsid w:val="00012B46"/>
    <w:rsid w:val="00036259"/>
    <w:rsid w:val="000969F3"/>
    <w:rsid w:val="000A3BCB"/>
    <w:rsid w:val="000C043E"/>
    <w:rsid w:val="0015295C"/>
    <w:rsid w:val="00232D25"/>
    <w:rsid w:val="00280003"/>
    <w:rsid w:val="002F057F"/>
    <w:rsid w:val="00322CE8"/>
    <w:rsid w:val="003367BC"/>
    <w:rsid w:val="0034272D"/>
    <w:rsid w:val="0039310C"/>
    <w:rsid w:val="003C5099"/>
    <w:rsid w:val="003D4EBF"/>
    <w:rsid w:val="00405619"/>
    <w:rsid w:val="00427C90"/>
    <w:rsid w:val="00441C94"/>
    <w:rsid w:val="00442CC4"/>
    <w:rsid w:val="004A4376"/>
    <w:rsid w:val="004D00D3"/>
    <w:rsid w:val="00504F02"/>
    <w:rsid w:val="00506F4F"/>
    <w:rsid w:val="00512C45"/>
    <w:rsid w:val="00523F92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077DB"/>
    <w:rsid w:val="0075167E"/>
    <w:rsid w:val="007E3596"/>
    <w:rsid w:val="007F35C7"/>
    <w:rsid w:val="008350C4"/>
    <w:rsid w:val="00935D84"/>
    <w:rsid w:val="00961BAF"/>
    <w:rsid w:val="009C3C49"/>
    <w:rsid w:val="009E7666"/>
    <w:rsid w:val="00A4242C"/>
    <w:rsid w:val="00AF271F"/>
    <w:rsid w:val="00B05736"/>
    <w:rsid w:val="00B4142D"/>
    <w:rsid w:val="00BB06C6"/>
    <w:rsid w:val="00C24B6D"/>
    <w:rsid w:val="00CA0A65"/>
    <w:rsid w:val="00D02AA6"/>
    <w:rsid w:val="00D17C9E"/>
    <w:rsid w:val="00D91CCC"/>
    <w:rsid w:val="00DA37A2"/>
    <w:rsid w:val="00E16E13"/>
    <w:rsid w:val="00E308AA"/>
    <w:rsid w:val="00E67F75"/>
    <w:rsid w:val="00E71792"/>
    <w:rsid w:val="00ED1654"/>
    <w:rsid w:val="00EF2F9D"/>
    <w:rsid w:val="00F04665"/>
    <w:rsid w:val="00F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2023-04-13T11:36:00Z</cp:lastPrinted>
  <dcterms:created xsi:type="dcterms:W3CDTF">2018-02-05T06:04:00Z</dcterms:created>
  <dcterms:modified xsi:type="dcterms:W3CDTF">2024-04-16T11:52:00Z</dcterms:modified>
</cp:coreProperties>
</file>